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left="240" w:right="-88" w:hanging="240" w:hangingChars="10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附件1-</w:t>
      </w:r>
      <w:bookmarkStart w:id="0" w:name="_GoBack"/>
      <w:r>
        <w:rPr>
          <w:rFonts w:hint="eastAsia" w:cs="宋体" w:asciiTheme="minorEastAsia" w:hAnsiTheme="minorEastAsia"/>
          <w:kern w:val="0"/>
          <w:sz w:val="24"/>
          <w:szCs w:val="24"/>
        </w:rPr>
        <w:t>配件清单</w:t>
      </w:r>
      <w:bookmarkEnd w:id="0"/>
      <w:r>
        <w:rPr>
          <w:rFonts w:hint="eastAsia" w:cs="宋体" w:asciiTheme="minorEastAsia" w:hAnsiTheme="minorEastAsia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240" w:right="-88" w:hanging="240" w:hangingChars="100"/>
        <w:rPr>
          <w:rFonts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备注：（1</w:t>
      </w:r>
      <w:r>
        <w:rPr>
          <w:rFonts w:hint="eastAsia" w:asciiTheme="minorEastAsia" w:hAnsiTheme="minorEastAsia"/>
          <w:color w:val="000000"/>
          <w:sz w:val="24"/>
          <w:szCs w:val="24"/>
        </w:rPr>
        <w:t>.产品通过国际质量标准认证，并取得相关认证证书.2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提供相关厂家相关资料）</w:t>
      </w:r>
    </w:p>
    <w:tbl>
      <w:tblPr>
        <w:tblStyle w:val="8"/>
        <w:tblW w:w="851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246"/>
        <w:gridCol w:w="2727"/>
        <w:gridCol w:w="1500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配件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 xml:space="preserve"> 报价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传输瓶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进口原装，提供资料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传输瓶毛圈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/>
                <w:sz w:val="24"/>
                <w:szCs w:val="24"/>
              </w:rPr>
              <w:t>传输品内海绵垫</w:t>
            </w:r>
          </w:p>
        </w:tc>
        <w:tc>
          <w:tcPr>
            <w:tcW w:w="2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hint="eastAsia" w:cs="宋体" w:asciiTheme="minorEastAsia" w:hAnsiTheme="minorEastAsia"/>
          <w:kern w:val="0"/>
          <w:sz w:val="24"/>
          <w:szCs w:val="24"/>
        </w:rPr>
      </w:pPr>
      <w:r>
        <w:rPr>
          <w:rFonts w:hint="eastAsia" w:cs="宋体" w:asciiTheme="minorEastAsia" w:hAnsiTheme="minorEastAsia"/>
          <w:kern w:val="0"/>
          <w:sz w:val="24"/>
          <w:szCs w:val="24"/>
        </w:rPr>
        <w:t>维保服务报价格式：（参考）</w:t>
      </w:r>
    </w:p>
    <w:tbl>
      <w:tblPr>
        <w:tblStyle w:val="9"/>
        <w:tblpPr w:leftFromText="180" w:rightFromText="180" w:vertAnchor="text" w:horzAnchor="margin" w:tblpY="3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693"/>
        <w:gridCol w:w="26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widowControl/>
              <w:ind w:right="600" w:firstLine="960" w:firstLineChars="400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投标单位</w:t>
            </w: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维保服务报价</w:t>
            </w: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盖章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227" w:type="dxa"/>
          </w:tcPr>
          <w:p>
            <w:pPr>
              <w:widowControl/>
              <w:ind w:right="600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widowControl/>
              <w:ind w:right="600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widowControl/>
              <w:ind w:right="600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ind w:right="600"/>
        <w:rPr>
          <w:rFonts w:hint="eastAsia" w:cs="宋体" w:asciiTheme="minorEastAsia" w:hAnsiTheme="minorEastAsia"/>
          <w:kern w:val="0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5A"/>
    <w:rsid w:val="00016978"/>
    <w:rsid w:val="00017511"/>
    <w:rsid w:val="00023E04"/>
    <w:rsid w:val="0003556C"/>
    <w:rsid w:val="00051EA9"/>
    <w:rsid w:val="000641A3"/>
    <w:rsid w:val="00064CA1"/>
    <w:rsid w:val="0006677E"/>
    <w:rsid w:val="00067E76"/>
    <w:rsid w:val="00087804"/>
    <w:rsid w:val="0009376C"/>
    <w:rsid w:val="000A3668"/>
    <w:rsid w:val="00114CD7"/>
    <w:rsid w:val="00122888"/>
    <w:rsid w:val="00157EEA"/>
    <w:rsid w:val="00187C6D"/>
    <w:rsid w:val="001A1931"/>
    <w:rsid w:val="001A35DB"/>
    <w:rsid w:val="001C14B3"/>
    <w:rsid w:val="001C7037"/>
    <w:rsid w:val="001D3EB6"/>
    <w:rsid w:val="001E2990"/>
    <w:rsid w:val="001F202E"/>
    <w:rsid w:val="001F2E01"/>
    <w:rsid w:val="0021455D"/>
    <w:rsid w:val="00224E3E"/>
    <w:rsid w:val="00231E2F"/>
    <w:rsid w:val="00233D95"/>
    <w:rsid w:val="002421B1"/>
    <w:rsid w:val="0024654E"/>
    <w:rsid w:val="00292F9E"/>
    <w:rsid w:val="002957A5"/>
    <w:rsid w:val="002B5631"/>
    <w:rsid w:val="002E1D39"/>
    <w:rsid w:val="002F395A"/>
    <w:rsid w:val="00345CF4"/>
    <w:rsid w:val="00347A88"/>
    <w:rsid w:val="00383966"/>
    <w:rsid w:val="00390EA3"/>
    <w:rsid w:val="003B48B8"/>
    <w:rsid w:val="003C36D5"/>
    <w:rsid w:val="003D10F7"/>
    <w:rsid w:val="003E02C8"/>
    <w:rsid w:val="003F22AD"/>
    <w:rsid w:val="00433FB7"/>
    <w:rsid w:val="00447CCD"/>
    <w:rsid w:val="00464B74"/>
    <w:rsid w:val="00485198"/>
    <w:rsid w:val="0049298B"/>
    <w:rsid w:val="00497753"/>
    <w:rsid w:val="004A0DF8"/>
    <w:rsid w:val="004A4E26"/>
    <w:rsid w:val="004D30B7"/>
    <w:rsid w:val="004D66B0"/>
    <w:rsid w:val="004E7CB4"/>
    <w:rsid w:val="004F51D4"/>
    <w:rsid w:val="0050145B"/>
    <w:rsid w:val="0050295D"/>
    <w:rsid w:val="00504232"/>
    <w:rsid w:val="00511B60"/>
    <w:rsid w:val="005369FC"/>
    <w:rsid w:val="005374B5"/>
    <w:rsid w:val="00541F34"/>
    <w:rsid w:val="00543DB7"/>
    <w:rsid w:val="00570646"/>
    <w:rsid w:val="005739A6"/>
    <w:rsid w:val="00585C55"/>
    <w:rsid w:val="00590A17"/>
    <w:rsid w:val="00592C7A"/>
    <w:rsid w:val="005B308F"/>
    <w:rsid w:val="005B3EEB"/>
    <w:rsid w:val="005C1524"/>
    <w:rsid w:val="005D10A0"/>
    <w:rsid w:val="005E2C1B"/>
    <w:rsid w:val="005F0556"/>
    <w:rsid w:val="005F572F"/>
    <w:rsid w:val="005F5FB9"/>
    <w:rsid w:val="00610A81"/>
    <w:rsid w:val="00623BF1"/>
    <w:rsid w:val="00641463"/>
    <w:rsid w:val="00651E3B"/>
    <w:rsid w:val="00666C2A"/>
    <w:rsid w:val="00685FD7"/>
    <w:rsid w:val="006A166F"/>
    <w:rsid w:val="006A626E"/>
    <w:rsid w:val="006D50E2"/>
    <w:rsid w:val="006D747D"/>
    <w:rsid w:val="006E50E2"/>
    <w:rsid w:val="00704A9D"/>
    <w:rsid w:val="00706E69"/>
    <w:rsid w:val="00732686"/>
    <w:rsid w:val="007E3077"/>
    <w:rsid w:val="008006B4"/>
    <w:rsid w:val="00830318"/>
    <w:rsid w:val="00831F44"/>
    <w:rsid w:val="008329BB"/>
    <w:rsid w:val="00852032"/>
    <w:rsid w:val="00882717"/>
    <w:rsid w:val="00886509"/>
    <w:rsid w:val="008A0B4D"/>
    <w:rsid w:val="008B7709"/>
    <w:rsid w:val="008C69C5"/>
    <w:rsid w:val="008F1314"/>
    <w:rsid w:val="00900D63"/>
    <w:rsid w:val="00902FDF"/>
    <w:rsid w:val="00912033"/>
    <w:rsid w:val="009139A3"/>
    <w:rsid w:val="009159CF"/>
    <w:rsid w:val="00923E84"/>
    <w:rsid w:val="0094753E"/>
    <w:rsid w:val="00950EFA"/>
    <w:rsid w:val="00955D28"/>
    <w:rsid w:val="00963D9D"/>
    <w:rsid w:val="009673CD"/>
    <w:rsid w:val="00971F99"/>
    <w:rsid w:val="00980485"/>
    <w:rsid w:val="009967D8"/>
    <w:rsid w:val="00996E4B"/>
    <w:rsid w:val="009A5F1F"/>
    <w:rsid w:val="009A6C66"/>
    <w:rsid w:val="009C72E1"/>
    <w:rsid w:val="009C7960"/>
    <w:rsid w:val="009E42E2"/>
    <w:rsid w:val="009E4CC8"/>
    <w:rsid w:val="00A00413"/>
    <w:rsid w:val="00A01A50"/>
    <w:rsid w:val="00A24745"/>
    <w:rsid w:val="00A47B24"/>
    <w:rsid w:val="00A658D5"/>
    <w:rsid w:val="00A878DB"/>
    <w:rsid w:val="00AB01B2"/>
    <w:rsid w:val="00AB177E"/>
    <w:rsid w:val="00AB2F99"/>
    <w:rsid w:val="00AC243B"/>
    <w:rsid w:val="00AC757B"/>
    <w:rsid w:val="00B050F0"/>
    <w:rsid w:val="00B14062"/>
    <w:rsid w:val="00B519F7"/>
    <w:rsid w:val="00B527E9"/>
    <w:rsid w:val="00B57BA1"/>
    <w:rsid w:val="00B657A2"/>
    <w:rsid w:val="00B74F57"/>
    <w:rsid w:val="00BB69C2"/>
    <w:rsid w:val="00BD191B"/>
    <w:rsid w:val="00C01577"/>
    <w:rsid w:val="00C329A3"/>
    <w:rsid w:val="00C37903"/>
    <w:rsid w:val="00C45408"/>
    <w:rsid w:val="00C736CB"/>
    <w:rsid w:val="00C8558A"/>
    <w:rsid w:val="00C931A5"/>
    <w:rsid w:val="00C94778"/>
    <w:rsid w:val="00CB17AA"/>
    <w:rsid w:val="00CD6BE9"/>
    <w:rsid w:val="00CF72BC"/>
    <w:rsid w:val="00D070ED"/>
    <w:rsid w:val="00D15706"/>
    <w:rsid w:val="00D34A77"/>
    <w:rsid w:val="00D42B0F"/>
    <w:rsid w:val="00D516AA"/>
    <w:rsid w:val="00D565E4"/>
    <w:rsid w:val="00D9223A"/>
    <w:rsid w:val="00DB18E3"/>
    <w:rsid w:val="00DC09F6"/>
    <w:rsid w:val="00DD76F6"/>
    <w:rsid w:val="00E01A95"/>
    <w:rsid w:val="00E15858"/>
    <w:rsid w:val="00E33B15"/>
    <w:rsid w:val="00E34B78"/>
    <w:rsid w:val="00E53CB1"/>
    <w:rsid w:val="00E56B0E"/>
    <w:rsid w:val="00E66E47"/>
    <w:rsid w:val="00EA21D8"/>
    <w:rsid w:val="00EA4880"/>
    <w:rsid w:val="00EA6802"/>
    <w:rsid w:val="00EB3B36"/>
    <w:rsid w:val="00EF0515"/>
    <w:rsid w:val="00F22CCD"/>
    <w:rsid w:val="00F31409"/>
    <w:rsid w:val="00F36C18"/>
    <w:rsid w:val="00F47547"/>
    <w:rsid w:val="00F50AAB"/>
    <w:rsid w:val="00F60E42"/>
    <w:rsid w:val="00F61194"/>
    <w:rsid w:val="00F83B55"/>
    <w:rsid w:val="00FA295A"/>
    <w:rsid w:val="00FA7B75"/>
    <w:rsid w:val="00FE0769"/>
    <w:rsid w:val="00FE5DD8"/>
    <w:rsid w:val="00FF51AF"/>
    <w:rsid w:val="01FD2AF4"/>
    <w:rsid w:val="02300E9F"/>
    <w:rsid w:val="0A8B097F"/>
    <w:rsid w:val="0DCE4AB9"/>
    <w:rsid w:val="114E2FCA"/>
    <w:rsid w:val="129B2088"/>
    <w:rsid w:val="1B565C0E"/>
    <w:rsid w:val="44166CF2"/>
    <w:rsid w:val="46ED118E"/>
    <w:rsid w:val="474A16E9"/>
    <w:rsid w:val="4F4C225A"/>
    <w:rsid w:val="543E7080"/>
    <w:rsid w:val="54BD06D9"/>
    <w:rsid w:val="5C3647C7"/>
    <w:rsid w:val="5E254EF8"/>
    <w:rsid w:val="651B52F3"/>
    <w:rsid w:val="65407152"/>
    <w:rsid w:val="6C540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link w:val="20"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标题 4 Char"/>
    <w:basedOn w:val="10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6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7">
    <w:name w:val="apple-converted-space"/>
    <w:basedOn w:val="10"/>
    <w:qFormat/>
    <w:uiPriority w:val="0"/>
  </w:style>
  <w:style w:type="character" w:customStyle="1" w:styleId="18">
    <w:name w:val="列出段落 Char"/>
    <w:link w:val="19"/>
    <w:qFormat/>
    <w:uiPriority w:val="0"/>
    <w:rPr>
      <w:color w:val="000000"/>
      <w:sz w:val="24"/>
      <w:szCs w:val="24"/>
    </w:rPr>
  </w:style>
  <w:style w:type="paragraph" w:customStyle="1" w:styleId="19">
    <w:name w:val="列出段落1"/>
    <w:basedOn w:val="1"/>
    <w:link w:val="18"/>
    <w:qFormat/>
    <w:uiPriority w:val="0"/>
    <w:pPr>
      <w:spacing w:line="360" w:lineRule="auto"/>
      <w:ind w:firstLine="420" w:firstLineChars="200"/>
    </w:pPr>
    <w:rPr>
      <w:color w:val="000000"/>
      <w:sz w:val="24"/>
      <w:szCs w:val="24"/>
    </w:rPr>
  </w:style>
  <w:style w:type="character" w:customStyle="1" w:styleId="20">
    <w:name w:val="纯文本 Char"/>
    <w:basedOn w:val="10"/>
    <w:link w:val="4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7E2A16-0861-433F-BF3F-FDFFA54CE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352</Words>
  <Characters>2011</Characters>
  <Lines>16</Lines>
  <Paragraphs>4</Paragraphs>
  <TotalTime>18</TotalTime>
  <ScaleCrop>false</ScaleCrop>
  <LinksUpToDate>false</LinksUpToDate>
  <CharactersWithSpaces>2359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2021-12-29T03:02:00Z</dcterms:created>
  <dc:creator>xg</dc:creator>
  <cp:lastModifiedBy>MG19-FCB</cp:lastModifiedBy>
  <cp:lastPrinted>2019-07-04T02:10:00Z</cp:lastPrinted>
  <dcterms:modified xsi:type="dcterms:W3CDTF">2021-12-29T06:06:01Z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21B6E965BA8543758A911EC0CBCFBC18</vt:lpwstr>
  </property>
</Properties>
</file>